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5C00" w14:textId="26FFB022" w:rsidR="009A7A5E" w:rsidRPr="00D24252" w:rsidRDefault="00041F18">
      <w:pPr>
        <w:rPr>
          <w:b/>
          <w:bCs/>
          <w:sz w:val="28"/>
          <w:szCs w:val="28"/>
        </w:rPr>
      </w:pPr>
      <w:r w:rsidRPr="00D24252">
        <w:rPr>
          <w:b/>
          <w:bCs/>
          <w:sz w:val="28"/>
          <w:szCs w:val="28"/>
        </w:rPr>
        <w:t>Terminsplan-HT-25</w:t>
      </w:r>
    </w:p>
    <w:p w14:paraId="4A119332" w14:textId="25B10472" w:rsidR="00041F18" w:rsidRDefault="00041F18">
      <w:pPr>
        <w:rPr>
          <w:b/>
          <w:bCs/>
        </w:rPr>
      </w:pPr>
      <w:r w:rsidRPr="00D24252">
        <w:rPr>
          <w:b/>
          <w:bCs/>
        </w:rPr>
        <w:t>VÅGHALSARNA</w:t>
      </w:r>
    </w:p>
    <w:p w14:paraId="7EC71844" w14:textId="366A20F9" w:rsidR="00F671BD" w:rsidRDefault="00F671BD">
      <w:r w:rsidRPr="00F671BD">
        <w:t>Lokal när inget annat anges är Sankta Anna</w:t>
      </w:r>
      <w:r w:rsidR="00C06F83">
        <w:t>gården</w:t>
      </w:r>
      <w:r w:rsidR="00D72AD9">
        <w:t xml:space="preserve">, Kvarnvägen 1, ingång nedre plan i hörnet </w:t>
      </w:r>
      <w:r w:rsidR="00DD1DEE">
        <w:t>nära</w:t>
      </w:r>
      <w:r w:rsidR="00D72AD9">
        <w:t xml:space="preserve"> blomsterbutiken.</w:t>
      </w:r>
    </w:p>
    <w:p w14:paraId="61816BC5" w14:textId="7D9B36A2" w:rsidR="00F671BD" w:rsidRPr="00F671BD" w:rsidRDefault="00F1285D">
      <w:r>
        <w:t xml:space="preserve">Varje </w:t>
      </w:r>
      <w:r w:rsidR="00F671BD">
        <w:t xml:space="preserve">onsdag </w:t>
      </w:r>
      <w:r>
        <w:t xml:space="preserve">under terminerna </w:t>
      </w:r>
      <w:r w:rsidR="00F671BD">
        <w:t>finns</w:t>
      </w:r>
      <w:r w:rsidR="00DA7C8D">
        <w:t xml:space="preserve"> </w:t>
      </w:r>
      <w:r w:rsidR="00F671BD">
        <w:t xml:space="preserve">möjlighet att äta soppa (40kr) </w:t>
      </w:r>
      <w:proofErr w:type="spellStart"/>
      <w:r w:rsidR="00F671BD">
        <w:t>kl</w:t>
      </w:r>
      <w:proofErr w:type="spellEnd"/>
      <w:r w:rsidR="00F671BD">
        <w:t xml:space="preserve"> 17.00 på Sankta Anna</w:t>
      </w:r>
      <w:r w:rsidR="008F621D">
        <w:t xml:space="preserve"> för den som vill. </w:t>
      </w:r>
      <w:r w:rsidR="00F671BD">
        <w:t xml:space="preserve"> </w:t>
      </w:r>
    </w:p>
    <w:p w14:paraId="2669D3F0" w14:textId="77777777" w:rsidR="00041F18" w:rsidRDefault="00041F18"/>
    <w:p w14:paraId="71265C4A" w14:textId="7860D439" w:rsidR="00041F18" w:rsidRDefault="00041F18">
      <w:r>
        <w:t xml:space="preserve">3 </w:t>
      </w:r>
      <w:proofErr w:type="spellStart"/>
      <w:r>
        <w:t>sept</w:t>
      </w:r>
      <w:proofErr w:type="spellEnd"/>
      <w:r>
        <w:tab/>
        <w:t>18.30-19.30</w:t>
      </w:r>
      <w:r>
        <w:tab/>
        <w:t>övning</w:t>
      </w:r>
    </w:p>
    <w:p w14:paraId="48318CF4" w14:textId="77777777" w:rsidR="00041F18" w:rsidRDefault="00041F18" w:rsidP="00041F18">
      <w:r>
        <w:t>10 sep</w:t>
      </w:r>
      <w:r>
        <w:tab/>
        <w:t>18.30-19.30</w:t>
      </w:r>
      <w:r>
        <w:tab/>
        <w:t>övning</w:t>
      </w:r>
    </w:p>
    <w:p w14:paraId="6F70BF56" w14:textId="77777777" w:rsidR="00041F18" w:rsidRDefault="00041F18" w:rsidP="00041F18">
      <w:r>
        <w:t xml:space="preserve">17 </w:t>
      </w:r>
      <w:proofErr w:type="spellStart"/>
      <w:r>
        <w:t>sept</w:t>
      </w:r>
      <w:proofErr w:type="spellEnd"/>
      <w:r>
        <w:tab/>
        <w:t>18.30-19.30</w:t>
      </w:r>
      <w:r>
        <w:tab/>
        <w:t>övning</w:t>
      </w:r>
    </w:p>
    <w:p w14:paraId="246F7BBE" w14:textId="77777777" w:rsidR="00041F18" w:rsidRDefault="00041F18" w:rsidP="00041F18">
      <w:r>
        <w:t xml:space="preserve">24 </w:t>
      </w:r>
      <w:proofErr w:type="spellStart"/>
      <w:r>
        <w:t>sept</w:t>
      </w:r>
      <w:proofErr w:type="spellEnd"/>
      <w:r>
        <w:tab/>
        <w:t>18.30-19.30</w:t>
      </w:r>
      <w:r>
        <w:tab/>
        <w:t>övning</w:t>
      </w:r>
    </w:p>
    <w:p w14:paraId="7BF93FDE" w14:textId="77777777" w:rsidR="0072261F" w:rsidRDefault="0072261F" w:rsidP="0072261F">
      <w:r>
        <w:t>1 okt</w:t>
      </w:r>
      <w:r>
        <w:tab/>
        <w:t>18.30-19.30</w:t>
      </w:r>
      <w:r>
        <w:tab/>
        <w:t>övning</w:t>
      </w:r>
    </w:p>
    <w:p w14:paraId="77B241D9" w14:textId="77777777" w:rsidR="0072261F" w:rsidRDefault="0072261F" w:rsidP="0072261F">
      <w:r>
        <w:t>8 okt</w:t>
      </w:r>
      <w:r>
        <w:tab/>
        <w:t>18.30-19.30</w:t>
      </w:r>
      <w:r>
        <w:tab/>
        <w:t>övning</w:t>
      </w:r>
    </w:p>
    <w:p w14:paraId="50453EAC" w14:textId="7A0DC1AB" w:rsidR="0072261F" w:rsidRDefault="0072261F" w:rsidP="0072261F">
      <w:r>
        <w:t>15 okt</w:t>
      </w:r>
      <w:r>
        <w:tab/>
        <w:t>18.30-19.30</w:t>
      </w:r>
      <w:r>
        <w:tab/>
        <w:t>övning</w:t>
      </w:r>
      <w:r w:rsidR="00811ADC">
        <w:t xml:space="preserve">, genrep </w:t>
      </w:r>
    </w:p>
    <w:p w14:paraId="324EEE8E" w14:textId="4F59C911" w:rsidR="0072261F" w:rsidRDefault="0072261F">
      <w:r>
        <w:t>22 okt</w:t>
      </w:r>
      <w:r>
        <w:tab/>
        <w:t>18.30 -20.00</w:t>
      </w:r>
      <w:r>
        <w:tab/>
      </w:r>
      <w:r w:rsidRPr="00F671BD">
        <w:rPr>
          <w:b/>
          <w:bCs/>
        </w:rPr>
        <w:t>Musikcafé</w:t>
      </w:r>
      <w:r>
        <w:t xml:space="preserve"> på S Anna</w:t>
      </w:r>
      <w:r w:rsidR="00ED63E1">
        <w:t>,</w:t>
      </w:r>
      <w:r w:rsidR="00D24252">
        <w:t xml:space="preserve"> </w:t>
      </w:r>
      <w:r w:rsidR="003D675F">
        <w:t xml:space="preserve">samling </w:t>
      </w:r>
      <w:proofErr w:type="spellStart"/>
      <w:r w:rsidR="003D675F">
        <w:t>kl</w:t>
      </w:r>
      <w:proofErr w:type="spellEnd"/>
      <w:r w:rsidR="003D675F">
        <w:t xml:space="preserve"> 18.00</w:t>
      </w:r>
    </w:p>
    <w:p w14:paraId="591C54FC" w14:textId="790C8767" w:rsidR="0072261F" w:rsidRDefault="0072261F">
      <w:r>
        <w:t>29 okt</w:t>
      </w:r>
      <w:r>
        <w:tab/>
        <w:t>höstlov</w:t>
      </w:r>
    </w:p>
    <w:p w14:paraId="4CBE9E0A" w14:textId="77777777" w:rsidR="0072261F" w:rsidRDefault="0072261F" w:rsidP="0072261F">
      <w:r>
        <w:t>5 nov</w:t>
      </w:r>
      <w:r>
        <w:tab/>
        <w:t>18.30-19.30</w:t>
      </w:r>
      <w:r>
        <w:tab/>
        <w:t>övning</w:t>
      </w:r>
    </w:p>
    <w:p w14:paraId="18D007D2" w14:textId="5282AA17" w:rsidR="0072261F" w:rsidRDefault="0072261F" w:rsidP="0072261F">
      <w:r>
        <w:t>12 nov</w:t>
      </w:r>
      <w:r>
        <w:tab/>
        <w:t>18.30-19.30</w:t>
      </w:r>
      <w:r>
        <w:tab/>
        <w:t>övning</w:t>
      </w:r>
    </w:p>
    <w:p w14:paraId="2ABF3278" w14:textId="32EED86D" w:rsidR="00B60BF0" w:rsidRDefault="00B60BF0" w:rsidP="0072261F">
      <w:proofErr w:type="spellStart"/>
      <w:r>
        <w:t>Sönd</w:t>
      </w:r>
      <w:proofErr w:type="spellEnd"/>
      <w:r>
        <w:t xml:space="preserve"> 16 nov</w:t>
      </w:r>
      <w:r>
        <w:tab/>
        <w:t xml:space="preserve">11.00 </w:t>
      </w:r>
      <w:r w:rsidRPr="00F671BD">
        <w:rPr>
          <w:b/>
          <w:bCs/>
        </w:rPr>
        <w:t>Gudstjänst</w:t>
      </w:r>
      <w:r>
        <w:t xml:space="preserve"> i Breviks kyrka, samling </w:t>
      </w:r>
      <w:proofErr w:type="spellStart"/>
      <w:r>
        <w:t>kl</w:t>
      </w:r>
      <w:proofErr w:type="spellEnd"/>
      <w:r>
        <w:t xml:space="preserve"> 9.30</w:t>
      </w:r>
    </w:p>
    <w:p w14:paraId="4244614B" w14:textId="4202A2C3" w:rsidR="00B60BF0" w:rsidRDefault="00B60BF0" w:rsidP="0072261F">
      <w:r>
        <w:tab/>
      </w:r>
      <w:r w:rsidR="00C07AB6">
        <w:t>13</w:t>
      </w:r>
      <w:r w:rsidR="00431FB2">
        <w:t>.00</w:t>
      </w:r>
      <w:r w:rsidR="00C07AB6">
        <w:t>-17</w:t>
      </w:r>
      <w:r w:rsidR="00431FB2">
        <w:t>.00</w:t>
      </w:r>
      <w:r>
        <w:t xml:space="preserve"> kördag </w:t>
      </w:r>
      <w:r w:rsidR="00AF0628">
        <w:t>i Breviks kyrka</w:t>
      </w:r>
    </w:p>
    <w:p w14:paraId="7A128FCE" w14:textId="77777777" w:rsidR="00B60BF0" w:rsidRDefault="00B60BF0" w:rsidP="00B60BF0">
      <w:r>
        <w:t>19 nov</w:t>
      </w:r>
      <w:r>
        <w:tab/>
        <w:t>18.30-19.30</w:t>
      </w:r>
      <w:r>
        <w:tab/>
        <w:t>övning</w:t>
      </w:r>
    </w:p>
    <w:p w14:paraId="6E36A8B0" w14:textId="77777777" w:rsidR="00B60BF0" w:rsidRDefault="00B60BF0" w:rsidP="00B60BF0">
      <w:r>
        <w:t>26 nov</w:t>
      </w:r>
      <w:r>
        <w:tab/>
        <w:t>18.30-19.30</w:t>
      </w:r>
      <w:r>
        <w:tab/>
        <w:t>övning</w:t>
      </w:r>
    </w:p>
    <w:p w14:paraId="4C28E6B8" w14:textId="2D57BE01" w:rsidR="00B60BF0" w:rsidRDefault="00B60BF0" w:rsidP="00B60BF0">
      <w:proofErr w:type="spellStart"/>
      <w:r>
        <w:t>Månd</w:t>
      </w:r>
      <w:proofErr w:type="spellEnd"/>
      <w:r>
        <w:t xml:space="preserve"> 1 dec</w:t>
      </w:r>
      <w:r>
        <w:tab/>
      </w:r>
      <w:r w:rsidR="00946C17">
        <w:t xml:space="preserve">18.00 sång på </w:t>
      </w:r>
      <w:r w:rsidRPr="00F671BD">
        <w:rPr>
          <w:b/>
          <w:bCs/>
        </w:rPr>
        <w:t>Julpyssel</w:t>
      </w:r>
      <w:r w:rsidR="00F671BD">
        <w:rPr>
          <w:b/>
          <w:bCs/>
        </w:rPr>
        <w:t xml:space="preserve"> </w:t>
      </w:r>
      <w:r w:rsidR="00F671BD" w:rsidRPr="00F671BD">
        <w:t>på S Anna</w:t>
      </w:r>
      <w:r w:rsidR="003F4F9F">
        <w:t xml:space="preserve">, samling </w:t>
      </w:r>
      <w:proofErr w:type="spellStart"/>
      <w:r w:rsidR="003F4F9F">
        <w:t>kl</w:t>
      </w:r>
      <w:proofErr w:type="spellEnd"/>
      <w:r w:rsidR="003F4F9F">
        <w:t xml:space="preserve"> 17.30</w:t>
      </w:r>
    </w:p>
    <w:p w14:paraId="152DD777" w14:textId="77777777" w:rsidR="00B60BF0" w:rsidRDefault="00B60BF0" w:rsidP="00B60BF0">
      <w:r>
        <w:t>3 dec</w:t>
      </w:r>
      <w:r>
        <w:tab/>
        <w:t>18.30-19.30</w:t>
      </w:r>
      <w:r>
        <w:tab/>
        <w:t>övning</w:t>
      </w:r>
    </w:p>
    <w:p w14:paraId="19CDB676" w14:textId="004344CA" w:rsidR="00853F1C" w:rsidRDefault="00853F1C" w:rsidP="00E07F8A">
      <w:pPr>
        <w:ind w:left="1300" w:hanging="1300"/>
      </w:pPr>
      <w:r>
        <w:t>10 dec</w:t>
      </w:r>
      <w:r>
        <w:tab/>
        <w:t xml:space="preserve"> </w:t>
      </w:r>
      <w:r w:rsidR="00F671BD">
        <w:t xml:space="preserve">18.30-20.00 </w:t>
      </w:r>
      <w:r w:rsidR="00F671BD">
        <w:tab/>
      </w:r>
      <w:r>
        <w:t xml:space="preserve">Genrep </w:t>
      </w:r>
      <w:r w:rsidR="00E05DE5">
        <w:t>Vi sjunger in julen</w:t>
      </w:r>
      <w:r w:rsidR="00A47791">
        <w:t xml:space="preserve">, </w:t>
      </w:r>
      <w:r w:rsidR="0030769F">
        <w:t>på S Anna!</w:t>
      </w:r>
      <w:r w:rsidR="00E05DE5">
        <w:t xml:space="preserve"> </w:t>
      </w:r>
    </w:p>
    <w:p w14:paraId="649FB57B" w14:textId="4B26F299" w:rsidR="00853F1C" w:rsidRDefault="00853F1C" w:rsidP="00853F1C">
      <w:r>
        <w:t>17 dec</w:t>
      </w:r>
      <w:r>
        <w:tab/>
        <w:t xml:space="preserve">18.30 </w:t>
      </w:r>
      <w:r w:rsidR="00F671BD">
        <w:t xml:space="preserve">          </w:t>
      </w:r>
      <w:r w:rsidRPr="00F671BD">
        <w:rPr>
          <w:b/>
          <w:bCs/>
        </w:rPr>
        <w:t>Vi sjunger in julen</w:t>
      </w:r>
      <w:r>
        <w:t xml:space="preserve"> i Ansgarskyrkan med </w:t>
      </w:r>
      <w:proofErr w:type="spellStart"/>
      <w:r>
        <w:t>Ansgarskören</w:t>
      </w:r>
      <w:proofErr w:type="spellEnd"/>
      <w:r>
        <w:t xml:space="preserve">. Samling </w:t>
      </w:r>
      <w:proofErr w:type="spellStart"/>
      <w:r>
        <w:t>kl</w:t>
      </w:r>
      <w:proofErr w:type="spellEnd"/>
      <w:r>
        <w:t xml:space="preserve"> 1</w:t>
      </w:r>
      <w:r w:rsidR="0030769F">
        <w:t>7.3</w:t>
      </w:r>
      <w:r>
        <w:t>0</w:t>
      </w:r>
    </w:p>
    <w:p w14:paraId="6C8ABAEF" w14:textId="41F25136" w:rsidR="00B60BF0" w:rsidRDefault="00B60BF0" w:rsidP="00B60BF0"/>
    <w:p w14:paraId="4BE5D172" w14:textId="4C441DA2" w:rsidR="0072261F" w:rsidRPr="00491EB3" w:rsidRDefault="00E4387E" w:rsidP="00491EB3">
      <w:pPr>
        <w:pStyle w:val="F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Times Roman" w:eastAsia="Times Roman" w:hAnsi="Times Roman" w:cs="Times Roman"/>
          <w:sz w:val="20"/>
          <w:szCs w:val="20"/>
        </w:rPr>
      </w:pPr>
      <w:r w:rsidRPr="00781540">
        <w:rPr>
          <w:rFonts w:ascii="Calibri" w:hAnsi="Calibri"/>
          <w:sz w:val="20"/>
          <w:szCs w:val="20"/>
        </w:rPr>
        <w:t>Församlingens uppdrag till V</w:t>
      </w:r>
      <w:r w:rsidRPr="00781540">
        <w:rPr>
          <w:rFonts w:ascii="Calibri" w:hAnsi="Calibri"/>
          <w:sz w:val="20"/>
          <w:szCs w:val="20"/>
          <w:lang w:val="da-DK"/>
        </w:rPr>
        <w:t>å</w:t>
      </w:r>
      <w:proofErr w:type="spellStart"/>
      <w:r w:rsidRPr="00781540">
        <w:rPr>
          <w:rFonts w:ascii="Calibri" w:hAnsi="Calibri"/>
          <w:sz w:val="20"/>
          <w:szCs w:val="20"/>
        </w:rPr>
        <w:t>ghalsarna</w:t>
      </w:r>
      <w:proofErr w:type="spellEnd"/>
      <w:r w:rsidRPr="00781540">
        <w:rPr>
          <w:rFonts w:ascii="Calibri" w:hAnsi="Calibri"/>
          <w:sz w:val="20"/>
          <w:szCs w:val="20"/>
        </w:rPr>
        <w:t xml:space="preserve"> är att vara en alla-kan-sjunga-kör, vilket </w:t>
      </w:r>
      <w:proofErr w:type="spellStart"/>
      <w:r w:rsidRPr="00781540">
        <w:rPr>
          <w:rFonts w:ascii="Calibri" w:hAnsi="Calibri"/>
          <w:sz w:val="20"/>
          <w:szCs w:val="20"/>
        </w:rPr>
        <w:t>innebä</w:t>
      </w:r>
      <w:proofErr w:type="spellEnd"/>
      <w:r w:rsidRPr="00781540">
        <w:rPr>
          <w:rFonts w:ascii="Calibri" w:hAnsi="Calibri"/>
          <w:sz w:val="20"/>
          <w:szCs w:val="20"/>
          <w:lang w:val="da-DK"/>
        </w:rPr>
        <w:t>r en k</w:t>
      </w:r>
      <w:r w:rsidRPr="00781540">
        <w:rPr>
          <w:rFonts w:ascii="Calibri" w:hAnsi="Calibri"/>
          <w:sz w:val="20"/>
          <w:szCs w:val="20"/>
        </w:rPr>
        <w:t xml:space="preserve">ör som alla är välkomna till utan krav på körvana eller </w:t>
      </w:r>
      <w:proofErr w:type="spellStart"/>
      <w:r w:rsidRPr="00781540">
        <w:rPr>
          <w:rFonts w:ascii="Calibri" w:hAnsi="Calibri"/>
          <w:sz w:val="20"/>
          <w:szCs w:val="20"/>
        </w:rPr>
        <w:t>notläsningsförm</w:t>
      </w:r>
      <w:proofErr w:type="spellEnd"/>
      <w:r w:rsidRPr="00781540">
        <w:rPr>
          <w:rFonts w:ascii="Calibri" w:hAnsi="Calibri"/>
          <w:sz w:val="20"/>
          <w:szCs w:val="20"/>
          <w:lang w:val="da-DK"/>
        </w:rPr>
        <w:t>å</w:t>
      </w:r>
      <w:proofErr w:type="spellStart"/>
      <w:r w:rsidRPr="00781540">
        <w:rPr>
          <w:rFonts w:ascii="Calibri" w:hAnsi="Calibri"/>
          <w:sz w:val="20"/>
          <w:szCs w:val="20"/>
        </w:rPr>
        <w:t>ga.</w:t>
      </w:r>
      <w:proofErr w:type="spellEnd"/>
      <w:r w:rsidRPr="00781540">
        <w:rPr>
          <w:rFonts w:ascii="Calibri" w:hAnsi="Calibri"/>
          <w:sz w:val="20"/>
          <w:szCs w:val="20"/>
        </w:rPr>
        <w:t xml:space="preserve"> Glädjen och gemenskapen i s</w:t>
      </w:r>
      <w:r w:rsidRPr="00781540">
        <w:rPr>
          <w:rFonts w:ascii="Calibri" w:hAnsi="Calibri"/>
          <w:sz w:val="20"/>
          <w:szCs w:val="20"/>
          <w:lang w:val="da-DK"/>
        </w:rPr>
        <w:t>å</w:t>
      </w:r>
      <w:proofErr w:type="spellStart"/>
      <w:r w:rsidRPr="00781540">
        <w:rPr>
          <w:rFonts w:ascii="Calibri" w:hAnsi="Calibri"/>
          <w:sz w:val="20"/>
          <w:szCs w:val="20"/>
          <w:lang w:val="de-DE"/>
        </w:rPr>
        <w:t>ngen</w:t>
      </w:r>
      <w:proofErr w:type="spellEnd"/>
      <w:r w:rsidRPr="00781540">
        <w:rPr>
          <w:rFonts w:ascii="Calibri" w:hAnsi="Calibri"/>
          <w:sz w:val="20"/>
          <w:szCs w:val="20"/>
          <w:lang w:val="de-DE"/>
        </w:rPr>
        <w:t xml:space="preserve"> </w:t>
      </w:r>
      <w:r w:rsidRPr="00781540">
        <w:rPr>
          <w:rFonts w:ascii="Calibri" w:hAnsi="Calibri"/>
          <w:sz w:val="20"/>
          <w:szCs w:val="20"/>
        </w:rPr>
        <w:t>är i fokus. Vi har roligt tillsammans och har högt i tak. Det enda krav som ställs på s</w:t>
      </w:r>
      <w:r w:rsidRPr="00781540">
        <w:rPr>
          <w:rFonts w:ascii="Calibri" w:hAnsi="Calibri"/>
          <w:sz w:val="20"/>
          <w:szCs w:val="20"/>
          <w:lang w:val="da-DK"/>
        </w:rPr>
        <w:t>å</w:t>
      </w:r>
      <w:proofErr w:type="spellStart"/>
      <w:r w:rsidRPr="00781540">
        <w:rPr>
          <w:rFonts w:ascii="Calibri" w:hAnsi="Calibri"/>
          <w:sz w:val="20"/>
          <w:szCs w:val="20"/>
        </w:rPr>
        <w:t>ngarna</w:t>
      </w:r>
      <w:proofErr w:type="spellEnd"/>
      <w:r w:rsidRPr="00781540">
        <w:rPr>
          <w:rFonts w:ascii="Calibri" w:hAnsi="Calibri"/>
          <w:sz w:val="20"/>
          <w:szCs w:val="20"/>
        </w:rPr>
        <w:t xml:space="preserve"> är en vilja och </w:t>
      </w:r>
      <w:proofErr w:type="spellStart"/>
      <w:r w:rsidRPr="00781540">
        <w:rPr>
          <w:rFonts w:ascii="Calibri" w:hAnsi="Calibri"/>
          <w:sz w:val="20"/>
          <w:szCs w:val="20"/>
        </w:rPr>
        <w:t>förm</w:t>
      </w:r>
      <w:proofErr w:type="spellEnd"/>
      <w:r w:rsidRPr="00781540">
        <w:rPr>
          <w:rFonts w:ascii="Calibri" w:hAnsi="Calibri"/>
          <w:sz w:val="20"/>
          <w:szCs w:val="20"/>
          <w:lang w:val="da-DK"/>
        </w:rPr>
        <w:t>å</w:t>
      </w:r>
      <w:proofErr w:type="spellStart"/>
      <w:r w:rsidRPr="00781540">
        <w:rPr>
          <w:rFonts w:ascii="Calibri" w:hAnsi="Calibri"/>
          <w:sz w:val="20"/>
          <w:szCs w:val="20"/>
        </w:rPr>
        <w:t>ga</w:t>
      </w:r>
      <w:proofErr w:type="spellEnd"/>
      <w:r w:rsidRPr="00781540">
        <w:rPr>
          <w:rFonts w:ascii="Calibri" w:hAnsi="Calibri"/>
          <w:sz w:val="20"/>
          <w:szCs w:val="20"/>
        </w:rPr>
        <w:t xml:space="preserve"> att lyssna in varandra. Det finns inget närvarokrav i V</w:t>
      </w:r>
      <w:r w:rsidRPr="00781540">
        <w:rPr>
          <w:rFonts w:ascii="Calibri" w:hAnsi="Calibri"/>
          <w:sz w:val="20"/>
          <w:szCs w:val="20"/>
          <w:lang w:val="da-DK"/>
        </w:rPr>
        <w:t>å</w:t>
      </w:r>
      <w:proofErr w:type="spellStart"/>
      <w:r w:rsidRPr="00781540">
        <w:rPr>
          <w:rFonts w:ascii="Calibri" w:hAnsi="Calibri"/>
          <w:sz w:val="20"/>
          <w:szCs w:val="20"/>
        </w:rPr>
        <w:t>ghalsarna</w:t>
      </w:r>
      <w:proofErr w:type="spellEnd"/>
      <w:r w:rsidRPr="00781540">
        <w:rPr>
          <w:rFonts w:ascii="Calibri" w:hAnsi="Calibri"/>
          <w:sz w:val="20"/>
          <w:szCs w:val="20"/>
        </w:rPr>
        <w:t>. Man kan komma när man vill och hänga p</w:t>
      </w:r>
      <w:r w:rsidRPr="00781540">
        <w:rPr>
          <w:rFonts w:ascii="Calibri" w:hAnsi="Calibri"/>
          <w:sz w:val="20"/>
          <w:szCs w:val="20"/>
          <w:lang w:val="da-DK"/>
        </w:rPr>
        <w:t>å</w:t>
      </w:r>
      <w:r w:rsidRPr="00781540">
        <w:rPr>
          <w:rFonts w:ascii="Calibri" w:hAnsi="Calibri"/>
          <w:sz w:val="20"/>
          <w:szCs w:val="20"/>
        </w:rPr>
        <w:t>. Kö</w:t>
      </w:r>
      <w:proofErr w:type="spellStart"/>
      <w:r w:rsidRPr="00781540">
        <w:rPr>
          <w:rFonts w:ascii="Calibri" w:hAnsi="Calibri"/>
          <w:sz w:val="20"/>
          <w:szCs w:val="20"/>
          <w:lang w:val="nl-NL"/>
        </w:rPr>
        <w:t>rens</w:t>
      </w:r>
      <w:proofErr w:type="spellEnd"/>
      <w:r w:rsidRPr="00781540">
        <w:rPr>
          <w:rFonts w:ascii="Calibri" w:hAnsi="Calibri"/>
          <w:sz w:val="20"/>
          <w:szCs w:val="20"/>
          <w:lang w:val="nl-NL"/>
        </w:rPr>
        <w:t xml:space="preserve"> </w:t>
      </w:r>
      <w:r w:rsidRPr="00781540">
        <w:rPr>
          <w:rFonts w:ascii="Calibri" w:hAnsi="Calibri"/>
          <w:sz w:val="20"/>
          <w:szCs w:val="20"/>
        </w:rPr>
        <w:t>övningar leder projektvis fram till olika framträdanden. För att medverka vid framträdanden bör man ha närvarat vid så m</w:t>
      </w:r>
      <w:r w:rsidRPr="00781540">
        <w:rPr>
          <w:rFonts w:ascii="Calibri" w:hAnsi="Calibri"/>
          <w:sz w:val="20"/>
          <w:szCs w:val="20"/>
          <w:lang w:val="da-DK"/>
        </w:rPr>
        <w:t>å</w:t>
      </w:r>
      <w:proofErr w:type="spellStart"/>
      <w:r w:rsidRPr="00781540">
        <w:rPr>
          <w:rFonts w:ascii="Calibri" w:hAnsi="Calibri"/>
          <w:sz w:val="20"/>
          <w:szCs w:val="20"/>
        </w:rPr>
        <w:t>nga</w:t>
      </w:r>
      <w:proofErr w:type="spellEnd"/>
      <w:r w:rsidRPr="00781540">
        <w:rPr>
          <w:rFonts w:ascii="Calibri" w:hAnsi="Calibri"/>
          <w:sz w:val="20"/>
          <w:szCs w:val="20"/>
        </w:rPr>
        <w:t xml:space="preserve"> övningar att man hunnit lära sig repertoaren.</w:t>
      </w:r>
    </w:p>
    <w:sectPr w:rsidR="0072261F" w:rsidRPr="00491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oman">
    <w:altName w:val="Times New Roman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18"/>
    <w:rsid w:val="00041F18"/>
    <w:rsid w:val="00161358"/>
    <w:rsid w:val="0029757B"/>
    <w:rsid w:val="0030769F"/>
    <w:rsid w:val="003D48DB"/>
    <w:rsid w:val="003D675F"/>
    <w:rsid w:val="003F4F9F"/>
    <w:rsid w:val="00431FB2"/>
    <w:rsid w:val="00491EB3"/>
    <w:rsid w:val="006359BF"/>
    <w:rsid w:val="0072261F"/>
    <w:rsid w:val="00811ADC"/>
    <w:rsid w:val="00853F1C"/>
    <w:rsid w:val="008F621D"/>
    <w:rsid w:val="00946C17"/>
    <w:rsid w:val="009A7A5E"/>
    <w:rsid w:val="00A47791"/>
    <w:rsid w:val="00AF0628"/>
    <w:rsid w:val="00B60BF0"/>
    <w:rsid w:val="00B93134"/>
    <w:rsid w:val="00C06F83"/>
    <w:rsid w:val="00C07AB6"/>
    <w:rsid w:val="00D24252"/>
    <w:rsid w:val="00D43699"/>
    <w:rsid w:val="00D72AD9"/>
    <w:rsid w:val="00DA7C8D"/>
    <w:rsid w:val="00DD1DEE"/>
    <w:rsid w:val="00E05DE5"/>
    <w:rsid w:val="00E07F8A"/>
    <w:rsid w:val="00E4387E"/>
    <w:rsid w:val="00ED63E1"/>
    <w:rsid w:val="00F03046"/>
    <w:rsid w:val="00F1285D"/>
    <w:rsid w:val="00F54479"/>
    <w:rsid w:val="00F671BD"/>
    <w:rsid w:val="00F7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FF5A"/>
  <w15:chartTrackingRefBased/>
  <w15:docId w15:val="{F4175501-E24B-4337-8900-5062A90A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4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1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1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41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1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1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1F1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1F1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1F1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1F1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1F1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1F1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41F1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1F1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41F1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1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1F1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1F18"/>
    <w:rPr>
      <w:b/>
      <w:bCs/>
      <w:smallCaps/>
      <w:color w:val="0F4761" w:themeColor="accent1" w:themeShade="BF"/>
      <w:spacing w:val="5"/>
    </w:rPr>
  </w:style>
  <w:style w:type="paragraph" w:customStyle="1" w:styleId="Frval">
    <w:name w:val="Förval"/>
    <w:rsid w:val="00E4387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sv-SE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249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Hudak</dc:creator>
  <cp:keywords/>
  <dc:description/>
  <cp:lastModifiedBy>Manne</cp:lastModifiedBy>
  <cp:revision>25</cp:revision>
  <dcterms:created xsi:type="dcterms:W3CDTF">2025-04-10T20:34:00Z</dcterms:created>
  <dcterms:modified xsi:type="dcterms:W3CDTF">2025-06-15T09:39:00Z</dcterms:modified>
</cp:coreProperties>
</file>