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3A" w:rsidRPr="00C366A1" w:rsidRDefault="00C366A1" w:rsidP="00C366A1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C366A1">
        <w:rPr>
          <w:rFonts w:ascii="Arial" w:hAnsi="Arial" w:cs="Arial"/>
          <w:b/>
          <w:sz w:val="36"/>
          <w:szCs w:val="36"/>
        </w:rPr>
        <w:t>ANSÖKAN OM KYRKOBYGGNADSBIDRAG 201</w:t>
      </w:r>
      <w:r w:rsidR="00ED402B">
        <w:rPr>
          <w:rFonts w:ascii="Arial" w:hAnsi="Arial" w:cs="Arial"/>
          <w:b/>
          <w:sz w:val="36"/>
          <w:szCs w:val="36"/>
        </w:rPr>
        <w:t>5</w:t>
      </w:r>
    </w:p>
    <w:p w:rsidR="00C366A1" w:rsidRPr="00C366A1" w:rsidRDefault="00C366A1" w:rsidP="00C366A1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C366A1">
        <w:rPr>
          <w:rFonts w:ascii="Arial" w:hAnsi="Arial" w:cs="Arial"/>
          <w:i/>
          <w:sz w:val="18"/>
          <w:szCs w:val="18"/>
        </w:rPr>
        <w:t xml:space="preserve">Upplysningar och anvisningar för ansökan – stiftets hemsida </w:t>
      </w:r>
      <w:hyperlink r:id="rId6" w:history="1">
        <w:r w:rsidRPr="00C366A1">
          <w:rPr>
            <w:rStyle w:val="Hyperlnk"/>
            <w:rFonts w:ascii="Arial" w:hAnsi="Arial" w:cs="Arial"/>
            <w:i/>
            <w:sz w:val="18"/>
            <w:szCs w:val="18"/>
          </w:rPr>
          <w:t>www.svenskakyrkan.se/strangnasstift</w:t>
        </w:r>
      </w:hyperlink>
      <w:r w:rsidRPr="00C366A1">
        <w:rPr>
          <w:rFonts w:ascii="Arial" w:hAnsi="Arial" w:cs="Arial"/>
          <w:i/>
          <w:sz w:val="18"/>
          <w:szCs w:val="18"/>
        </w:rPr>
        <w:t>.</w:t>
      </w:r>
    </w:p>
    <w:p w:rsidR="00C366A1" w:rsidRDefault="00C366A1" w:rsidP="00C366A1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C366A1">
        <w:rPr>
          <w:rFonts w:ascii="Arial" w:hAnsi="Arial" w:cs="Arial"/>
          <w:i/>
          <w:sz w:val="18"/>
          <w:szCs w:val="18"/>
        </w:rPr>
        <w:t>Ansökan hos STIFTSSTYRELSEN om kyrkobyggnadsbidrag enligt Kyrkofondsförordningen (§996:1230).</w:t>
      </w:r>
      <w:r w:rsidRPr="00C366A1">
        <w:rPr>
          <w:rFonts w:ascii="Arial" w:hAnsi="Arial" w:cs="Arial"/>
          <w:i/>
          <w:sz w:val="18"/>
          <w:szCs w:val="18"/>
        </w:rPr>
        <w:br/>
        <w:t>Ansökan skickas i 1 exemplar (inkl bilagor – även ritningar) samt aktuell budget till stiftsstyrelsen.</w:t>
      </w:r>
    </w:p>
    <w:p w:rsidR="00C366A1" w:rsidRPr="00C366A1" w:rsidRDefault="00C366A1" w:rsidP="00C366A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366A1">
        <w:rPr>
          <w:rFonts w:ascii="Arial" w:hAnsi="Arial" w:cs="Arial"/>
          <w:b/>
          <w:sz w:val="18"/>
          <w:szCs w:val="18"/>
        </w:rPr>
        <w:t>1. ADMINISTRATIVA UPPGIFTER</w:t>
      </w:r>
    </w:p>
    <w:tbl>
      <w:tblPr>
        <w:tblStyle w:val="Tabellrutn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66A1" w:rsidTr="008C6E5B">
        <w:trPr>
          <w:trHeight w:val="510"/>
        </w:trPr>
        <w:tc>
          <w:tcPr>
            <w:tcW w:w="9212" w:type="dxa"/>
            <w:gridSpan w:val="4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Kyrkans namn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366A1" w:rsidTr="008C6E5B">
        <w:trPr>
          <w:trHeight w:val="510"/>
        </w:trPr>
        <w:tc>
          <w:tcPr>
            <w:tcW w:w="2303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Stift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303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Kontrakt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03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Pastorat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303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Församling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366A1" w:rsidTr="008C6E5B">
        <w:trPr>
          <w:trHeight w:val="510"/>
        </w:trPr>
        <w:tc>
          <w:tcPr>
            <w:tcW w:w="2303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Landskap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03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Län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06" w:type="dxa"/>
            <w:gridSpan w:val="2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Kommun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366A1" w:rsidRPr="00C366A1" w:rsidRDefault="00C366A1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p w:rsidR="00C366A1" w:rsidRPr="00C366A1" w:rsidRDefault="00C366A1" w:rsidP="00C366A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366A1">
        <w:rPr>
          <w:rFonts w:ascii="Arial" w:hAnsi="Arial" w:cs="Arial"/>
          <w:b/>
          <w:sz w:val="18"/>
          <w:szCs w:val="18"/>
        </w:rPr>
        <w:t>2. SÖKANDE PASTORAT/SAMFÄLLIGHET/FÖRSAMLING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C366A1" w:rsidTr="008C6E5B">
        <w:trPr>
          <w:trHeight w:val="510"/>
        </w:trPr>
        <w:tc>
          <w:tcPr>
            <w:tcW w:w="4606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06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nr*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DB7814" w:rsidTr="003C6DCB">
        <w:trPr>
          <w:trHeight w:val="510"/>
        </w:trPr>
        <w:tc>
          <w:tcPr>
            <w:tcW w:w="9212" w:type="dxa"/>
            <w:gridSpan w:val="2"/>
          </w:tcPr>
          <w:p w:rsidR="00DB7814" w:rsidRDefault="00DB7814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Adress, postnr och ort</w:t>
            </w:r>
          </w:p>
          <w:p w:rsidR="00DB7814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366A1" w:rsidTr="008C6E5B">
        <w:trPr>
          <w:trHeight w:val="510"/>
        </w:trPr>
        <w:tc>
          <w:tcPr>
            <w:tcW w:w="4606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Tfn nr (inkl riktnr)</w:t>
            </w:r>
          </w:p>
          <w:p w:rsidR="00DB7814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366A1" w:rsidRDefault="00C366A1" w:rsidP="000F0DA3">
      <w:pPr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Se meddelande ang utjämningsbidrag sexsiffrigt nummer (stift-kontrakt-pastorat)</w:t>
      </w:r>
    </w:p>
    <w:p w:rsidR="00C366A1" w:rsidRDefault="00C366A1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p w:rsidR="00C366A1" w:rsidRPr="00C366A1" w:rsidRDefault="00C366A1" w:rsidP="00C366A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366A1">
        <w:rPr>
          <w:rFonts w:ascii="Arial" w:hAnsi="Arial" w:cs="Arial"/>
          <w:b/>
          <w:sz w:val="18"/>
          <w:szCs w:val="18"/>
        </w:rPr>
        <w:t>3. PLANERADE ÅTGÄRDER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C366A1" w:rsidTr="002E5E04">
        <w:trPr>
          <w:trHeight w:val="567"/>
        </w:trPr>
        <w:tc>
          <w:tcPr>
            <w:tcW w:w="9212" w:type="dxa"/>
            <w:gridSpan w:val="2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Arbetets omfattning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B73D71" w:rsidRPr="00DB7814" w:rsidRDefault="00B73D71" w:rsidP="00C36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D71" w:rsidRPr="00DB7814" w:rsidRDefault="00B73D71" w:rsidP="00C36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D71" w:rsidRPr="00DB7814" w:rsidRDefault="00B73D71" w:rsidP="00C36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D71" w:rsidRDefault="00B73D71" w:rsidP="00C36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6A1" w:rsidTr="008C6E5B">
        <w:trPr>
          <w:trHeight w:val="510"/>
        </w:trPr>
        <w:tc>
          <w:tcPr>
            <w:tcW w:w="9212" w:type="dxa"/>
            <w:gridSpan w:val="2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Beräknade tidspunkter för start och f</w:t>
            </w:r>
            <w:r w:rsidR="00B73D71">
              <w:rPr>
                <w:rFonts w:ascii="Arial" w:hAnsi="Arial" w:cs="Arial"/>
                <w:sz w:val="18"/>
                <w:szCs w:val="18"/>
              </w:rPr>
              <w:t>ä</w:t>
            </w:r>
            <w:r>
              <w:rPr>
                <w:rFonts w:ascii="Arial" w:hAnsi="Arial" w:cs="Arial"/>
                <w:sz w:val="18"/>
                <w:szCs w:val="18"/>
              </w:rPr>
              <w:t>rdigställande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366A1" w:rsidTr="008C6E5B">
        <w:trPr>
          <w:trHeight w:val="510"/>
        </w:trPr>
        <w:tc>
          <w:tcPr>
            <w:tcW w:w="4606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Beräknad kostnad (inkl moms) för bidragsberättigade åtgärder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606" w:type="dxa"/>
          </w:tcPr>
          <w:p w:rsidR="00C366A1" w:rsidRDefault="00C366A1" w:rsidP="00C36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Sökt bidrag (belopp </w:t>
            </w:r>
            <w:r w:rsidRPr="00C366A1">
              <w:rPr>
                <w:rFonts w:ascii="Arial" w:hAnsi="Arial" w:cs="Arial"/>
                <w:b/>
                <w:sz w:val="18"/>
                <w:szCs w:val="18"/>
              </w:rPr>
              <w:t>måste</w:t>
            </w:r>
            <w:r>
              <w:rPr>
                <w:rFonts w:ascii="Arial" w:hAnsi="Arial" w:cs="Arial"/>
                <w:sz w:val="18"/>
                <w:szCs w:val="18"/>
              </w:rPr>
              <w:t xml:space="preserve"> fyllas i)</w:t>
            </w:r>
          </w:p>
          <w:p w:rsidR="00C366A1" w:rsidRPr="00DB7814" w:rsidRDefault="004717CB" w:rsidP="00C366A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366A1" w:rsidTr="008C6E5B">
        <w:trPr>
          <w:trHeight w:val="510"/>
        </w:trPr>
        <w:tc>
          <w:tcPr>
            <w:tcW w:w="9212" w:type="dxa"/>
            <w:gridSpan w:val="2"/>
            <w:vAlign w:val="center"/>
          </w:tcPr>
          <w:p w:rsidR="00C366A1" w:rsidRDefault="00B73D71" w:rsidP="000F0DA3">
            <w:pPr>
              <w:tabs>
                <w:tab w:val="left" w:pos="851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366A1" w:rsidRPr="00B73D71">
              <w:rPr>
                <w:rFonts w:ascii="Arial" w:hAnsi="Arial" w:cs="Arial"/>
                <w:sz w:val="16"/>
                <w:szCs w:val="16"/>
              </w:rPr>
              <w:t>För kyrkor skyddade enl 4 kap kulturminneslagen skall kopia av länsstyrelsens godkännande av planerade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471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ryss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7CB">
              <w:rPr>
                <w:rFonts w:ascii="Arial" w:hAnsi="Arial" w:cs="Arial"/>
                <w:sz w:val="16"/>
                <w:szCs w:val="16"/>
              </w:rPr>
            </w:r>
            <w:r w:rsidR="00471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C366A1" w:rsidRPr="00B73D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366A1" w:rsidRPr="00B73D71">
              <w:rPr>
                <w:rFonts w:ascii="Arial" w:hAnsi="Arial" w:cs="Arial"/>
                <w:sz w:val="16"/>
                <w:szCs w:val="16"/>
              </w:rPr>
              <w:t xml:space="preserve">åtgärder bifogas. Om godkännande ej finns skall ansökan lämnas in till länsstyrelsen senast när bidragsansökan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366A1" w:rsidRPr="00B73D71">
              <w:rPr>
                <w:rFonts w:ascii="Arial" w:hAnsi="Arial" w:cs="Arial"/>
                <w:sz w:val="16"/>
                <w:szCs w:val="16"/>
              </w:rPr>
              <w:t>inges till Stiftsstyrelsen. Kopia av tillståndsansökan bifogas.</w:t>
            </w:r>
          </w:p>
          <w:p w:rsidR="00B73D71" w:rsidRPr="00B73D71" w:rsidRDefault="00B73D71" w:rsidP="00B73D71">
            <w:pPr>
              <w:ind w:left="851" w:hanging="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6A1" w:rsidTr="008C6E5B">
        <w:trPr>
          <w:trHeight w:val="510"/>
        </w:trPr>
        <w:tc>
          <w:tcPr>
            <w:tcW w:w="9212" w:type="dxa"/>
            <w:gridSpan w:val="2"/>
            <w:vAlign w:val="center"/>
          </w:tcPr>
          <w:p w:rsidR="00C366A1" w:rsidRDefault="004717CB" w:rsidP="00B73D71">
            <w:pPr>
              <w:ind w:left="851" w:hanging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"/>
            <w:r w:rsidR="00B73D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B73D71">
              <w:rPr>
                <w:rFonts w:ascii="Arial" w:hAnsi="Arial" w:cs="Arial"/>
                <w:sz w:val="16"/>
                <w:szCs w:val="16"/>
              </w:rPr>
              <w:tab/>
              <w:t>Pastoratets budget bifogas i 1 ex</w:t>
            </w:r>
          </w:p>
          <w:p w:rsidR="00B73D71" w:rsidRPr="00B73D71" w:rsidRDefault="00B73D71" w:rsidP="00B73D71">
            <w:pPr>
              <w:ind w:left="851" w:hanging="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6A1" w:rsidTr="008C6E5B">
        <w:trPr>
          <w:trHeight w:val="510"/>
        </w:trPr>
        <w:tc>
          <w:tcPr>
            <w:tcW w:w="9212" w:type="dxa"/>
            <w:gridSpan w:val="2"/>
            <w:vAlign w:val="center"/>
          </w:tcPr>
          <w:p w:rsidR="00C366A1" w:rsidRDefault="004717CB" w:rsidP="00B73D71">
            <w:pPr>
              <w:ind w:left="851" w:hanging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ryss3"/>
            <w:r w:rsidR="00B73D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B73D71">
              <w:rPr>
                <w:rFonts w:ascii="Arial" w:hAnsi="Arial" w:cs="Arial"/>
                <w:sz w:val="16"/>
                <w:szCs w:val="16"/>
              </w:rPr>
              <w:tab/>
              <w:t>Kopia av pastoratets/samfällighetens beslut om åtgärder bifogas.</w:t>
            </w:r>
          </w:p>
          <w:p w:rsidR="00B73D71" w:rsidRPr="00B73D71" w:rsidRDefault="00B73D71" w:rsidP="00B73D71">
            <w:pPr>
              <w:ind w:left="851" w:hanging="85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66A1" w:rsidRDefault="00C366A1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p w:rsidR="002E5E04" w:rsidRDefault="002E5E04">
      <w:pPr>
        <w:rPr>
          <w:rFonts w:ascii="Arial" w:hAnsi="Arial" w:cs="Arial"/>
          <w:sz w:val="18"/>
          <w:szCs w:val="18"/>
        </w:rPr>
        <w:sectPr w:rsidR="002E5E04" w:rsidSect="00A7413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6A1" w:rsidRPr="00B73D71" w:rsidRDefault="00B73D71" w:rsidP="00C366A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73D71">
        <w:rPr>
          <w:rFonts w:ascii="Arial" w:hAnsi="Arial" w:cs="Arial"/>
          <w:b/>
          <w:sz w:val="18"/>
          <w:szCs w:val="18"/>
        </w:rPr>
        <w:lastRenderedPageBreak/>
        <w:t>4. KOSTNADSKALKYL – SAMMANDRAG (belopp i tkr)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B73D71" w:rsidTr="002E5E04">
        <w:trPr>
          <w:trHeight w:val="454"/>
        </w:trPr>
        <w:tc>
          <w:tcPr>
            <w:tcW w:w="4606" w:type="dxa"/>
            <w:vAlign w:val="bottom"/>
          </w:tcPr>
          <w:p w:rsidR="00B73D71" w:rsidRDefault="00B73D71" w:rsidP="00B73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vAlign w:val="bottom"/>
          </w:tcPr>
          <w:p w:rsidR="00B73D71" w:rsidRPr="00B73D71" w:rsidRDefault="00B73D71" w:rsidP="00B73D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D71">
              <w:rPr>
                <w:rFonts w:ascii="Arial" w:hAnsi="Arial" w:cs="Arial"/>
                <w:b/>
                <w:sz w:val="18"/>
                <w:szCs w:val="18"/>
              </w:rPr>
              <w:t>Total kostnad för bidragsberättigade åtgärder</w:t>
            </w:r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B73D71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Projektering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B73D71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Övriga byggherreomkostnader (inkl antikvarisk kontroll)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B73D71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Utvändiga arbeten (åtgärder enligt bilagd spec)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B73D71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Invändiga arbeten (åtgärder enligt bilagd spec)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B73D71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Antikvarisk kontroll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B73D71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Oförutsett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DB7814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B73D71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Övrigt (spec)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Default="00B73D71" w:rsidP="00B73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Moms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B73D71" w:rsidTr="008C6E5B">
        <w:trPr>
          <w:trHeight w:val="454"/>
        </w:trPr>
        <w:tc>
          <w:tcPr>
            <w:tcW w:w="4606" w:type="dxa"/>
            <w:vAlign w:val="center"/>
          </w:tcPr>
          <w:p w:rsidR="00B73D71" w:rsidRPr="00B73D71" w:rsidRDefault="00B73D71" w:rsidP="00B73D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D71">
              <w:rPr>
                <w:rFonts w:ascii="Arial" w:hAnsi="Arial" w:cs="Arial"/>
                <w:b/>
                <w:sz w:val="18"/>
                <w:szCs w:val="18"/>
              </w:rPr>
              <w:t>Summa</w:t>
            </w:r>
          </w:p>
        </w:tc>
        <w:tc>
          <w:tcPr>
            <w:tcW w:w="4606" w:type="dxa"/>
            <w:vAlign w:val="center"/>
          </w:tcPr>
          <w:p w:rsidR="00B73D71" w:rsidRPr="00DB7814" w:rsidRDefault="004717CB" w:rsidP="00B73D71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B73D71" w:rsidRDefault="00B73D71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p w:rsidR="00B73D71" w:rsidRPr="000F0DA3" w:rsidRDefault="000F0DA3" w:rsidP="00C366A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F0DA3">
        <w:rPr>
          <w:rFonts w:ascii="Arial" w:hAnsi="Arial" w:cs="Arial"/>
          <w:b/>
          <w:sz w:val="18"/>
          <w:szCs w:val="18"/>
        </w:rPr>
        <w:t>5. FINANSIERING (TOTALT)</w:t>
      </w:r>
    </w:p>
    <w:tbl>
      <w:tblPr>
        <w:tblStyle w:val="Tabellrutnt"/>
        <w:tblW w:w="0" w:type="auto"/>
        <w:tblLook w:val="04A0"/>
      </w:tblPr>
      <w:tblGrid>
        <w:gridCol w:w="4644"/>
        <w:gridCol w:w="2268"/>
        <w:gridCol w:w="2300"/>
      </w:tblGrid>
      <w:tr w:rsidR="000F0DA3" w:rsidTr="002E5E04">
        <w:trPr>
          <w:trHeight w:val="454"/>
        </w:trPr>
        <w:tc>
          <w:tcPr>
            <w:tcW w:w="4644" w:type="dxa"/>
            <w:vAlign w:val="center"/>
          </w:tcPr>
          <w:p w:rsidR="000F0DA3" w:rsidRDefault="000F0DA3" w:rsidP="00E14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F0DA3" w:rsidRPr="00E14F67" w:rsidRDefault="000F0DA3" w:rsidP="00E14F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F67">
              <w:rPr>
                <w:rFonts w:ascii="Arial" w:hAnsi="Arial" w:cs="Arial"/>
                <w:b/>
                <w:sz w:val="18"/>
                <w:szCs w:val="18"/>
              </w:rPr>
              <w:t>Belopp i tkr</w:t>
            </w:r>
          </w:p>
        </w:tc>
        <w:tc>
          <w:tcPr>
            <w:tcW w:w="2300" w:type="dxa"/>
            <w:vAlign w:val="center"/>
          </w:tcPr>
          <w:p w:rsidR="000F0DA3" w:rsidRPr="00E14F67" w:rsidRDefault="000F0DA3" w:rsidP="00E14F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F67">
              <w:rPr>
                <w:rFonts w:ascii="Arial" w:hAnsi="Arial" w:cs="Arial"/>
                <w:b/>
                <w:sz w:val="18"/>
                <w:szCs w:val="18"/>
              </w:rPr>
              <w:t>Belopp i procent</w:t>
            </w:r>
          </w:p>
        </w:tc>
      </w:tr>
      <w:tr w:rsidR="000F0DA3" w:rsidTr="008C6E5B">
        <w:trPr>
          <w:trHeight w:val="454"/>
        </w:trPr>
        <w:tc>
          <w:tcPr>
            <w:tcW w:w="4644" w:type="dxa"/>
            <w:vAlign w:val="center"/>
          </w:tcPr>
          <w:p w:rsidR="000F0DA3" w:rsidRDefault="00E14F67" w:rsidP="00E14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Sökt kyrkoantikvarisk ersättning för samma åtgärd</w:t>
            </w:r>
          </w:p>
        </w:tc>
        <w:tc>
          <w:tcPr>
            <w:tcW w:w="2268" w:type="dxa"/>
            <w:vAlign w:val="center"/>
          </w:tcPr>
          <w:p w:rsidR="000F0DA3" w:rsidRPr="00DB7814" w:rsidRDefault="004717CB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300" w:type="dxa"/>
            <w:vAlign w:val="center"/>
          </w:tcPr>
          <w:p w:rsidR="000F0DA3" w:rsidRPr="00DB7814" w:rsidRDefault="004717CB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0F0DA3" w:rsidTr="008C6E5B">
        <w:trPr>
          <w:trHeight w:val="454"/>
        </w:trPr>
        <w:tc>
          <w:tcPr>
            <w:tcW w:w="4644" w:type="dxa"/>
            <w:vAlign w:val="center"/>
          </w:tcPr>
          <w:p w:rsidR="000F0DA3" w:rsidRDefault="00E14F67" w:rsidP="00E14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Bidrag kyrkobyggnadsbidrag enligt ansökan</w:t>
            </w:r>
          </w:p>
        </w:tc>
        <w:tc>
          <w:tcPr>
            <w:tcW w:w="2268" w:type="dxa"/>
            <w:vAlign w:val="center"/>
          </w:tcPr>
          <w:p w:rsidR="000F0DA3" w:rsidRPr="00DB7814" w:rsidRDefault="004717CB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300" w:type="dxa"/>
            <w:vAlign w:val="center"/>
          </w:tcPr>
          <w:p w:rsidR="000F0DA3" w:rsidRPr="00DB7814" w:rsidRDefault="004717CB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0F0DA3" w:rsidTr="008C6E5B">
        <w:trPr>
          <w:trHeight w:val="454"/>
        </w:trPr>
        <w:tc>
          <w:tcPr>
            <w:tcW w:w="4644" w:type="dxa"/>
            <w:vAlign w:val="center"/>
          </w:tcPr>
          <w:p w:rsidR="000F0DA3" w:rsidRDefault="00E14F67" w:rsidP="00E14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 bidrag (spec)</w:t>
            </w:r>
          </w:p>
        </w:tc>
        <w:tc>
          <w:tcPr>
            <w:tcW w:w="2268" w:type="dxa"/>
            <w:vAlign w:val="center"/>
          </w:tcPr>
          <w:p w:rsidR="000F0DA3" w:rsidRPr="00DB7814" w:rsidRDefault="004717CB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300" w:type="dxa"/>
            <w:vAlign w:val="center"/>
          </w:tcPr>
          <w:p w:rsidR="000F0DA3" w:rsidRPr="00DB7814" w:rsidRDefault="004717CB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0F0DA3" w:rsidTr="008C6E5B">
        <w:trPr>
          <w:trHeight w:val="454"/>
        </w:trPr>
        <w:tc>
          <w:tcPr>
            <w:tcW w:w="4644" w:type="dxa"/>
            <w:vAlign w:val="center"/>
          </w:tcPr>
          <w:p w:rsidR="000F0DA3" w:rsidRDefault="00E14F67" w:rsidP="00E14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Egen finansiering (lån, skatt, fonder)</w:t>
            </w:r>
          </w:p>
        </w:tc>
        <w:tc>
          <w:tcPr>
            <w:tcW w:w="2268" w:type="dxa"/>
            <w:vAlign w:val="center"/>
          </w:tcPr>
          <w:p w:rsidR="000F0DA3" w:rsidRPr="00DB7814" w:rsidRDefault="004717CB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300" w:type="dxa"/>
            <w:vAlign w:val="center"/>
          </w:tcPr>
          <w:p w:rsidR="000F0DA3" w:rsidRPr="00DB7814" w:rsidRDefault="004717CB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E14F67" w:rsidTr="008C6E5B">
        <w:trPr>
          <w:trHeight w:val="454"/>
        </w:trPr>
        <w:tc>
          <w:tcPr>
            <w:tcW w:w="4644" w:type="dxa"/>
            <w:vAlign w:val="center"/>
          </w:tcPr>
          <w:p w:rsidR="00E14F67" w:rsidRPr="00E14F67" w:rsidRDefault="00E14F67" w:rsidP="00E14F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F67">
              <w:rPr>
                <w:rFonts w:ascii="Arial" w:hAnsi="Arial" w:cs="Arial"/>
                <w:b/>
                <w:sz w:val="18"/>
                <w:szCs w:val="18"/>
              </w:rPr>
              <w:t>Summa</w:t>
            </w:r>
          </w:p>
        </w:tc>
        <w:tc>
          <w:tcPr>
            <w:tcW w:w="2268" w:type="dxa"/>
            <w:vAlign w:val="center"/>
          </w:tcPr>
          <w:p w:rsidR="00E14F67" w:rsidRPr="00DB7814" w:rsidRDefault="004717CB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300" w:type="dxa"/>
            <w:vAlign w:val="center"/>
          </w:tcPr>
          <w:p w:rsidR="00E14F67" w:rsidRPr="00DB7814" w:rsidRDefault="004717CB" w:rsidP="00E14F67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</w:tbl>
    <w:p w:rsidR="000F0DA3" w:rsidRDefault="000F0DA3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p w:rsidR="000F0DA3" w:rsidRPr="00E14F67" w:rsidRDefault="00E14F67" w:rsidP="00C366A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E14F67">
        <w:rPr>
          <w:rFonts w:ascii="Arial" w:hAnsi="Arial" w:cs="Arial"/>
          <w:b/>
          <w:sz w:val="18"/>
          <w:szCs w:val="18"/>
        </w:rPr>
        <w:t>6. KYRKOBYGGNADENS ANVÄNDNING I FÖRSAMLINGSLIVET</w:t>
      </w:r>
    </w:p>
    <w:tbl>
      <w:tblPr>
        <w:tblStyle w:val="Tabellrutnt"/>
        <w:tblW w:w="0" w:type="auto"/>
        <w:tblLook w:val="04A0"/>
      </w:tblPr>
      <w:tblGrid>
        <w:gridCol w:w="9212"/>
      </w:tblGrid>
      <w:tr w:rsidR="00E14F67" w:rsidTr="002E5E04">
        <w:tc>
          <w:tcPr>
            <w:tcW w:w="9212" w:type="dxa"/>
            <w:vAlign w:val="center"/>
          </w:tcPr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Inför Stiftsstyrelsens bidragsbedömning är det av vikt att pastoratet beskriver den aktuella kyrkans roll och nyttjande, relaterat till övriga kyrkor inom pastoratet.</w:t>
            </w: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4F67" w:rsidRPr="00C366A1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Bilaga bifogas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7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17CB">
              <w:rPr>
                <w:rFonts w:ascii="Arial" w:hAnsi="Arial" w:cs="Arial"/>
                <w:sz w:val="18"/>
                <w:szCs w:val="18"/>
              </w:rPr>
            </w:r>
            <w:r w:rsidR="0047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7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ab/>
              <w:t>Antal bilagor</w:t>
            </w:r>
            <w:r w:rsidR="00050BC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717CB" w:rsidRPr="00050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050BC0" w:rsidRPr="00050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17CB" w:rsidRPr="00050BC0">
              <w:rPr>
                <w:rFonts w:ascii="Arial" w:hAnsi="Arial" w:cs="Arial"/>
                <w:sz w:val="24"/>
                <w:szCs w:val="24"/>
              </w:rPr>
            </w:r>
            <w:r w:rsidR="004717CB" w:rsidRPr="00050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50BC0" w:rsidRPr="00050B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50BC0" w:rsidRPr="00050B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50BC0" w:rsidRPr="00050B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50BC0" w:rsidRPr="00050B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50BC0" w:rsidRPr="00050B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7CB" w:rsidRPr="00050B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4F67" w:rsidRDefault="00E14F67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Look w:val="04A0"/>
      </w:tblPr>
      <w:tblGrid>
        <w:gridCol w:w="9212"/>
      </w:tblGrid>
      <w:tr w:rsidR="00E14F67" w:rsidTr="002E5E04">
        <w:tc>
          <w:tcPr>
            <w:tcW w:w="9212" w:type="dxa"/>
            <w:vAlign w:val="center"/>
          </w:tcPr>
          <w:p w:rsidR="00E14F67" w:rsidRPr="002E5E04" w:rsidRDefault="00E14F67" w:rsidP="002E5E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E04">
              <w:rPr>
                <w:rFonts w:ascii="Arial" w:hAnsi="Arial" w:cs="Arial"/>
                <w:b/>
                <w:sz w:val="18"/>
                <w:szCs w:val="18"/>
              </w:rPr>
              <w:t>Härmed försäkras att lämnade uppgifter är korrekta och att inga väsentliga uppgifter är utelämnade.</w:t>
            </w: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4F67" w:rsidRPr="00DB7814" w:rsidRDefault="004717CB" w:rsidP="002E5E04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Namnteckning kyrkorådets ordförande</w:t>
            </w: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p w:rsidR="00DB7814" w:rsidRPr="00DB7814" w:rsidRDefault="004717CB" w:rsidP="002E5E04">
            <w:pPr>
              <w:rPr>
                <w:rFonts w:ascii="Arial" w:hAnsi="Arial" w:cs="Arial"/>
                <w:sz w:val="24"/>
                <w:szCs w:val="24"/>
              </w:rPr>
            </w:pPr>
            <w:r w:rsidRPr="00DB7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DB7814" w:rsidRPr="00DB7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814">
              <w:rPr>
                <w:rFonts w:ascii="Arial" w:hAnsi="Arial" w:cs="Arial"/>
                <w:sz w:val="24"/>
                <w:szCs w:val="24"/>
              </w:rPr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B7814" w:rsidRPr="00DB7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B78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  <w:p w:rsidR="00E14F67" w:rsidRDefault="00E14F67" w:rsidP="002E5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4F67" w:rsidRDefault="00E14F67" w:rsidP="00C366A1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E14F67" w:rsidSect="00AF728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E2" w:rsidRDefault="00DA57E2" w:rsidP="00C366A1">
      <w:pPr>
        <w:spacing w:after="0" w:line="240" w:lineRule="auto"/>
      </w:pPr>
      <w:r>
        <w:separator/>
      </w:r>
    </w:p>
  </w:endnote>
  <w:endnote w:type="continuationSeparator" w:id="0">
    <w:p w:rsidR="00DA57E2" w:rsidRDefault="00DA57E2" w:rsidP="00C3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E2" w:rsidRDefault="00DA57E2" w:rsidP="00C366A1">
      <w:pPr>
        <w:spacing w:after="0" w:line="240" w:lineRule="auto"/>
      </w:pPr>
      <w:r>
        <w:separator/>
      </w:r>
    </w:p>
  </w:footnote>
  <w:footnote w:type="continuationSeparator" w:id="0">
    <w:p w:rsidR="00DA57E2" w:rsidRDefault="00DA57E2" w:rsidP="00C3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71" w:rsidRDefault="004717CB" w:rsidP="002E5E04">
    <w:pPr>
      <w:pStyle w:val="Sidhuvud"/>
      <w:tabs>
        <w:tab w:val="clear" w:pos="4536"/>
        <w:tab w:val="clear" w:pos="9072"/>
      </w:tabs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1.95pt;margin-top:-7.45pt;width:142.95pt;height:61.3pt;z-index:251660288;mso-width-relative:margin;mso-height-relative:margin">
          <v:textbox style="mso-next-textbox:#_x0000_s2049">
            <w:txbxContent>
              <w:p w:rsidR="00137C09" w:rsidRPr="00137C09" w:rsidRDefault="00137C09">
                <w:pPr>
                  <w:rPr>
                    <w:sz w:val="20"/>
                    <w:szCs w:val="20"/>
                  </w:rPr>
                </w:pPr>
                <w:r w:rsidRPr="00137C09">
                  <w:rPr>
                    <w:sz w:val="20"/>
                    <w:szCs w:val="20"/>
                  </w:rPr>
                  <w:t>Sänds till:</w:t>
                </w:r>
                <w:r w:rsidRPr="00137C09">
                  <w:rPr>
                    <w:sz w:val="20"/>
                    <w:szCs w:val="20"/>
                  </w:rPr>
                  <w:br/>
                  <w:t>Stiftsstyrelsen i Strängnäs stift</w:t>
                </w:r>
                <w:r w:rsidRPr="00137C09">
                  <w:rPr>
                    <w:sz w:val="20"/>
                    <w:szCs w:val="20"/>
                  </w:rPr>
                  <w:br/>
                  <w:t>Box 84</w:t>
                </w:r>
                <w:r w:rsidRPr="00137C09">
                  <w:rPr>
                    <w:sz w:val="20"/>
                    <w:szCs w:val="20"/>
                  </w:rPr>
                  <w:br/>
                  <w:t>645 22 Strängnäs</w:t>
                </w:r>
              </w:p>
            </w:txbxContent>
          </v:textbox>
        </v:shape>
      </w:pict>
    </w:r>
    <w:r w:rsidR="002E5E04">
      <w:rPr>
        <w:noProof/>
        <w:lang w:eastAsia="sv-SE"/>
      </w:rPr>
      <w:drawing>
        <wp:inline distT="0" distB="0" distL="0" distR="0">
          <wp:extent cx="2768600" cy="543834"/>
          <wp:effectExtent l="19050" t="0" r="0" b="0"/>
          <wp:docPr id="1" name="Bildobjekt 0" descr="Str_logo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_logo_RG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8672" cy="55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5E04" w:rsidRDefault="002E5E04" w:rsidP="002E5E04">
    <w:pPr>
      <w:pStyle w:val="Sidhuvud"/>
      <w:tabs>
        <w:tab w:val="clear" w:pos="4536"/>
        <w:tab w:val="clear" w:pos="9072"/>
      </w:tabs>
      <w:ind w:left="-567"/>
    </w:pPr>
  </w:p>
  <w:p w:rsidR="002E5E04" w:rsidRDefault="002E5E04" w:rsidP="002E5E04">
    <w:pPr>
      <w:pStyle w:val="Sidhuvud"/>
      <w:tabs>
        <w:tab w:val="clear" w:pos="4536"/>
        <w:tab w:val="clear" w:pos="9072"/>
      </w:tabs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tXX6NfUZ14AD1Dzusw35f5P7XnQ=" w:salt="FHNFCovKt+Pl0BfMVinrh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50AC"/>
    <w:rsid w:val="000435F7"/>
    <w:rsid w:val="00050BC0"/>
    <w:rsid w:val="0006648E"/>
    <w:rsid w:val="0007599F"/>
    <w:rsid w:val="00090E19"/>
    <w:rsid w:val="00096D0A"/>
    <w:rsid w:val="000A3BD2"/>
    <w:rsid w:val="000A62EF"/>
    <w:rsid w:val="000B23BC"/>
    <w:rsid w:val="000D7157"/>
    <w:rsid w:val="000E2ACD"/>
    <w:rsid w:val="000E4A1A"/>
    <w:rsid w:val="000E6D16"/>
    <w:rsid w:val="000F0DA3"/>
    <w:rsid w:val="000F3A5B"/>
    <w:rsid w:val="000F5BD3"/>
    <w:rsid w:val="000F6770"/>
    <w:rsid w:val="00102294"/>
    <w:rsid w:val="00123A37"/>
    <w:rsid w:val="00132CBD"/>
    <w:rsid w:val="00137C09"/>
    <w:rsid w:val="001450AC"/>
    <w:rsid w:val="0016003B"/>
    <w:rsid w:val="00166852"/>
    <w:rsid w:val="0017173A"/>
    <w:rsid w:val="00171B7D"/>
    <w:rsid w:val="00172B67"/>
    <w:rsid w:val="00181AE5"/>
    <w:rsid w:val="001925E2"/>
    <w:rsid w:val="001A1ED5"/>
    <w:rsid w:val="001C3930"/>
    <w:rsid w:val="001D4FD8"/>
    <w:rsid w:val="001E0208"/>
    <w:rsid w:val="001E11E9"/>
    <w:rsid w:val="0020298B"/>
    <w:rsid w:val="00204A82"/>
    <w:rsid w:val="002159C3"/>
    <w:rsid w:val="0023730E"/>
    <w:rsid w:val="0024651E"/>
    <w:rsid w:val="00251322"/>
    <w:rsid w:val="00260E2B"/>
    <w:rsid w:val="0026509F"/>
    <w:rsid w:val="00272CD9"/>
    <w:rsid w:val="00276070"/>
    <w:rsid w:val="00287D05"/>
    <w:rsid w:val="002A25CC"/>
    <w:rsid w:val="002A646A"/>
    <w:rsid w:val="002C04CA"/>
    <w:rsid w:val="002C1741"/>
    <w:rsid w:val="002C5E43"/>
    <w:rsid w:val="002D3835"/>
    <w:rsid w:val="002D6155"/>
    <w:rsid w:val="002E5E04"/>
    <w:rsid w:val="002F6BA2"/>
    <w:rsid w:val="0030268E"/>
    <w:rsid w:val="0033332D"/>
    <w:rsid w:val="0034556D"/>
    <w:rsid w:val="00365AC0"/>
    <w:rsid w:val="00371A5B"/>
    <w:rsid w:val="00387C8F"/>
    <w:rsid w:val="003973AC"/>
    <w:rsid w:val="003A4442"/>
    <w:rsid w:val="003A5F60"/>
    <w:rsid w:val="003B0FCF"/>
    <w:rsid w:val="00400A68"/>
    <w:rsid w:val="00412C82"/>
    <w:rsid w:val="00432832"/>
    <w:rsid w:val="00440F8A"/>
    <w:rsid w:val="0045611B"/>
    <w:rsid w:val="004717CB"/>
    <w:rsid w:val="00475557"/>
    <w:rsid w:val="0048268C"/>
    <w:rsid w:val="00493F31"/>
    <w:rsid w:val="00495EDD"/>
    <w:rsid w:val="004B4744"/>
    <w:rsid w:val="004C0551"/>
    <w:rsid w:val="004D13AF"/>
    <w:rsid w:val="004D36A8"/>
    <w:rsid w:val="004F4877"/>
    <w:rsid w:val="00516140"/>
    <w:rsid w:val="00522DF8"/>
    <w:rsid w:val="005258B2"/>
    <w:rsid w:val="005438E0"/>
    <w:rsid w:val="00557CBC"/>
    <w:rsid w:val="00562BE0"/>
    <w:rsid w:val="005636B9"/>
    <w:rsid w:val="00591534"/>
    <w:rsid w:val="005919E5"/>
    <w:rsid w:val="005927BE"/>
    <w:rsid w:val="005A5D0F"/>
    <w:rsid w:val="005B060A"/>
    <w:rsid w:val="005B5812"/>
    <w:rsid w:val="005B66CB"/>
    <w:rsid w:val="005C0563"/>
    <w:rsid w:val="005C18E1"/>
    <w:rsid w:val="005C20A6"/>
    <w:rsid w:val="005D5073"/>
    <w:rsid w:val="005F1A64"/>
    <w:rsid w:val="005F49C8"/>
    <w:rsid w:val="00616978"/>
    <w:rsid w:val="00623F0E"/>
    <w:rsid w:val="00631C83"/>
    <w:rsid w:val="00633DE3"/>
    <w:rsid w:val="006431B3"/>
    <w:rsid w:val="00651AC6"/>
    <w:rsid w:val="00676042"/>
    <w:rsid w:val="006E3581"/>
    <w:rsid w:val="007064A8"/>
    <w:rsid w:val="00706809"/>
    <w:rsid w:val="0071363C"/>
    <w:rsid w:val="00763975"/>
    <w:rsid w:val="0078700E"/>
    <w:rsid w:val="007943B7"/>
    <w:rsid w:val="007A0E57"/>
    <w:rsid w:val="007A5282"/>
    <w:rsid w:val="007C36EA"/>
    <w:rsid w:val="007E3AB2"/>
    <w:rsid w:val="008075CD"/>
    <w:rsid w:val="00813492"/>
    <w:rsid w:val="00813A8E"/>
    <w:rsid w:val="008166AC"/>
    <w:rsid w:val="0083113D"/>
    <w:rsid w:val="008C6E5B"/>
    <w:rsid w:val="008E6FBB"/>
    <w:rsid w:val="008F4AC6"/>
    <w:rsid w:val="00901662"/>
    <w:rsid w:val="00935C73"/>
    <w:rsid w:val="00973AB4"/>
    <w:rsid w:val="00984D75"/>
    <w:rsid w:val="0099351F"/>
    <w:rsid w:val="009A3490"/>
    <w:rsid w:val="009B5E91"/>
    <w:rsid w:val="009C166E"/>
    <w:rsid w:val="009C3977"/>
    <w:rsid w:val="009C7650"/>
    <w:rsid w:val="009D24C1"/>
    <w:rsid w:val="009E4870"/>
    <w:rsid w:val="009F2206"/>
    <w:rsid w:val="00A02D3D"/>
    <w:rsid w:val="00A1695D"/>
    <w:rsid w:val="00A169D9"/>
    <w:rsid w:val="00A21668"/>
    <w:rsid w:val="00A23017"/>
    <w:rsid w:val="00A424BA"/>
    <w:rsid w:val="00A470ED"/>
    <w:rsid w:val="00A6078F"/>
    <w:rsid w:val="00A7413A"/>
    <w:rsid w:val="00A80193"/>
    <w:rsid w:val="00AB4C8E"/>
    <w:rsid w:val="00AC7789"/>
    <w:rsid w:val="00AF2D59"/>
    <w:rsid w:val="00AF7285"/>
    <w:rsid w:val="00B05AB2"/>
    <w:rsid w:val="00B07FB2"/>
    <w:rsid w:val="00B125F8"/>
    <w:rsid w:val="00B45381"/>
    <w:rsid w:val="00B47C0D"/>
    <w:rsid w:val="00B56139"/>
    <w:rsid w:val="00B71DEB"/>
    <w:rsid w:val="00B73D71"/>
    <w:rsid w:val="00B77100"/>
    <w:rsid w:val="00BA5D83"/>
    <w:rsid w:val="00BB3D69"/>
    <w:rsid w:val="00BB4E4B"/>
    <w:rsid w:val="00BC02A9"/>
    <w:rsid w:val="00BC175C"/>
    <w:rsid w:val="00BC5038"/>
    <w:rsid w:val="00BD12F3"/>
    <w:rsid w:val="00BD6BAE"/>
    <w:rsid w:val="00BD7947"/>
    <w:rsid w:val="00BE0A47"/>
    <w:rsid w:val="00C04674"/>
    <w:rsid w:val="00C123D6"/>
    <w:rsid w:val="00C12927"/>
    <w:rsid w:val="00C21F27"/>
    <w:rsid w:val="00C366A1"/>
    <w:rsid w:val="00C42518"/>
    <w:rsid w:val="00C556F1"/>
    <w:rsid w:val="00C74041"/>
    <w:rsid w:val="00C94148"/>
    <w:rsid w:val="00CB1172"/>
    <w:rsid w:val="00CD517D"/>
    <w:rsid w:val="00D0707C"/>
    <w:rsid w:val="00D25A34"/>
    <w:rsid w:val="00D27045"/>
    <w:rsid w:val="00D400B0"/>
    <w:rsid w:val="00D40C7D"/>
    <w:rsid w:val="00D4128C"/>
    <w:rsid w:val="00D9440E"/>
    <w:rsid w:val="00D9736E"/>
    <w:rsid w:val="00DA4BDB"/>
    <w:rsid w:val="00DA57E2"/>
    <w:rsid w:val="00DB7814"/>
    <w:rsid w:val="00DC1EAB"/>
    <w:rsid w:val="00DC2A28"/>
    <w:rsid w:val="00DC6EDE"/>
    <w:rsid w:val="00DC7216"/>
    <w:rsid w:val="00DD1CE1"/>
    <w:rsid w:val="00DD59A9"/>
    <w:rsid w:val="00DF3CD1"/>
    <w:rsid w:val="00E136B8"/>
    <w:rsid w:val="00E14F67"/>
    <w:rsid w:val="00E31C58"/>
    <w:rsid w:val="00E40053"/>
    <w:rsid w:val="00E41C90"/>
    <w:rsid w:val="00E52E35"/>
    <w:rsid w:val="00E6033B"/>
    <w:rsid w:val="00E723B6"/>
    <w:rsid w:val="00E86480"/>
    <w:rsid w:val="00E93917"/>
    <w:rsid w:val="00EB29F0"/>
    <w:rsid w:val="00EB5440"/>
    <w:rsid w:val="00EB6493"/>
    <w:rsid w:val="00ED381B"/>
    <w:rsid w:val="00ED402B"/>
    <w:rsid w:val="00ED7FAA"/>
    <w:rsid w:val="00EE6B29"/>
    <w:rsid w:val="00EF3507"/>
    <w:rsid w:val="00EF51AC"/>
    <w:rsid w:val="00F12B3F"/>
    <w:rsid w:val="00F31BE8"/>
    <w:rsid w:val="00F3711A"/>
    <w:rsid w:val="00F47F44"/>
    <w:rsid w:val="00F57912"/>
    <w:rsid w:val="00F77CBF"/>
    <w:rsid w:val="00FD635D"/>
    <w:rsid w:val="00FE48F1"/>
    <w:rsid w:val="00FF5DB0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66A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C3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366A1"/>
  </w:style>
  <w:style w:type="paragraph" w:styleId="Sidfot">
    <w:name w:val="footer"/>
    <w:basedOn w:val="Normal"/>
    <w:link w:val="SidfotChar"/>
    <w:uiPriority w:val="99"/>
    <w:semiHidden/>
    <w:unhideWhenUsed/>
    <w:rsid w:val="00C3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366A1"/>
  </w:style>
  <w:style w:type="table" w:styleId="Tabellrutnt">
    <w:name w:val="Table Grid"/>
    <w:basedOn w:val="Normaltabell"/>
    <w:uiPriority w:val="59"/>
    <w:rsid w:val="00C3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E14F6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nskakyrkan.se/strangnasstif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SYSteam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stjesm</dc:creator>
  <cp:keywords/>
  <dc:description/>
  <cp:lastModifiedBy>elisunds</cp:lastModifiedBy>
  <cp:revision>4</cp:revision>
  <dcterms:created xsi:type="dcterms:W3CDTF">2013-08-27T07:52:00Z</dcterms:created>
  <dcterms:modified xsi:type="dcterms:W3CDTF">2014-05-12T09:30:00Z</dcterms:modified>
</cp:coreProperties>
</file>